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2C34F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63F26CB9" wp14:editId="6641D8A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4BA3F0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4DCF9CB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1C679ECA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4E436E25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0BE55537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7802D54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72C6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9</w:t>
      </w:r>
    </w:p>
    <w:p w14:paraId="1FBDDF43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522AE395" w14:textId="77777777" w:rsidR="00D716DA" w:rsidRPr="00BB381A" w:rsidRDefault="00D716DA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B381A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BB381A">
        <w:rPr>
          <w:rFonts w:ascii="Arial" w:hAnsi="Arial" w:cs="Arial"/>
          <w:sz w:val="36"/>
          <w:szCs w:val="36"/>
        </w:rPr>
        <w:t>– SOCIÁLNÍ BYDLENÍ – SC 4.2 (MRR)</w:t>
      </w:r>
    </w:p>
    <w:p w14:paraId="5269A797" w14:textId="77777777" w:rsidR="00D716DA" w:rsidRPr="00BB381A" w:rsidRDefault="00D716DA" w:rsidP="00D716DA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BB381A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BB381A">
        <w:rPr>
          <w:rFonts w:ascii="Arial" w:hAnsi="Arial" w:cs="Arial"/>
          <w:sz w:val="36"/>
          <w:szCs w:val="36"/>
        </w:rPr>
        <w:t>–</w:t>
      </w:r>
      <w:r w:rsidRPr="00BB381A">
        <w:rPr>
          <w:rFonts w:ascii="Arial" w:hAnsi="Arial" w:cs="Arial"/>
          <w:color w:val="auto"/>
          <w:sz w:val="36"/>
          <w:szCs w:val="36"/>
        </w:rPr>
        <w:t xml:space="preserve"> SOCIÁLNÍ BYDLENÍ – SC 4.2 (PR)</w:t>
      </w:r>
    </w:p>
    <w:p w14:paraId="3A4F2B3D" w14:textId="7020391D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62EE1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0A3AA5C5" w14:textId="77777777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lastRenderedPageBreak/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06F62B8B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36DBE9DF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CF13715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3CDAF453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55C1669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DA7E20F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1C982F5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542C5D8E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08D487C6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5C69714C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450DEE79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2826249" w14:textId="77777777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25./26.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(MRR/PR)</w:t>
      </w:r>
      <w:r w:rsidRPr="00D716DA">
        <w:rPr>
          <w:rFonts w:ascii="Arial" w:hAnsi="Arial" w:cs="Arial"/>
        </w:rPr>
        <w:t>.</w:t>
      </w:r>
    </w:p>
    <w:p w14:paraId="1F016B8E" w14:textId="77777777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25./26. výzvy IROP </w:t>
      </w:r>
      <w:r w:rsidR="00172C62" w:rsidRPr="00D716DA">
        <w:rPr>
          <w:rFonts w:ascii="Arial" w:hAnsi="Arial" w:cs="Arial"/>
        </w:rPr>
        <w:t>– Sociální bydlení 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(MRR/PR)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4C0E24D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1487E2AE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3C0FFA9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7014A40E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55A9053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503A853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28C3A33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2E6A59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456AAEE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4553CF26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45A292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41E9E71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2AADBACA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B3EC49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7207A76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65E39CD7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7C4118DD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CC8E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8455F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72FA028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57A15CBE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6863CC4C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17923B46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FDCC2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E25B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C9BC5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9ED1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9B85A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5FF8B987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61456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3E4BD4E0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507720"/>
      <w:docPartObj>
        <w:docPartGallery w:val="Page Numbers (Bottom of Page)"/>
        <w:docPartUnique/>
      </w:docPartObj>
    </w:sdtPr>
    <w:sdtEndPr/>
    <w:sdtContent>
      <w:p w14:paraId="03D7E298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C9D8A" w14:textId="77777777" w:rsidR="00891717" w:rsidRDefault="008917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85BB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6488076"/>
      <w:docPartObj>
        <w:docPartGallery w:val="Page Numbers (Bottom of Page)"/>
        <w:docPartUnique/>
      </w:docPartObj>
    </w:sdtPr>
    <w:sdtEndPr/>
    <w:sdtContent>
      <w:p w14:paraId="22D2DFB1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DC4493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4EB4E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6E47DAB9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7CA48" w14:textId="77777777" w:rsidR="00891717" w:rsidRDefault="00401A79" w:rsidP="008A17FD">
    <w:pPr>
      <w:pStyle w:val="Zhlav"/>
      <w:jc w:val="center"/>
    </w:pPr>
    <w:r>
      <w:rPr>
        <w:noProof/>
      </w:rPr>
      <w:drawing>
        <wp:inline distT="0" distB="0" distL="0" distR="0" wp14:anchorId="72FB7892" wp14:editId="344D7C8A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581295" w14:textId="77777777" w:rsidR="00891717" w:rsidRDefault="008917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09790" w14:textId="77777777" w:rsidR="00D716DA" w:rsidRDefault="00D716DA" w:rsidP="008A17FD">
    <w:pPr>
      <w:pStyle w:val="Zhlav"/>
      <w:jc w:val="center"/>
    </w:pPr>
  </w:p>
  <w:p w14:paraId="33232CC1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02F0" w14:textId="77777777" w:rsidR="00401A79" w:rsidRDefault="00401A79">
    <w:pPr>
      <w:pStyle w:val="Zhlav"/>
    </w:pPr>
    <w:r>
      <w:rPr>
        <w:noProof/>
      </w:rPr>
      <w:drawing>
        <wp:inline distT="0" distB="0" distL="0" distR="0" wp14:anchorId="1BAF8B95" wp14:editId="388A979D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D6"/>
    <w:rsid w:val="00172C62"/>
    <w:rsid w:val="003E4C49"/>
    <w:rsid w:val="00401A79"/>
    <w:rsid w:val="00414399"/>
    <w:rsid w:val="00662EE1"/>
    <w:rsid w:val="00891717"/>
    <w:rsid w:val="008B63D6"/>
    <w:rsid w:val="00BA352F"/>
    <w:rsid w:val="00BB381A"/>
    <w:rsid w:val="00D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D90C1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662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DE0361E5-B26E-4DDF-A214-6908FFBA5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9</cp:revision>
  <dcterms:created xsi:type="dcterms:W3CDTF">2022-08-01T10:15:00Z</dcterms:created>
  <dcterms:modified xsi:type="dcterms:W3CDTF">2025-09-17T10:03:00Z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